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F80AC" w14:textId="77777777" w:rsidR="00A47146" w:rsidRDefault="00355885">
      <w:pPr>
        <w:spacing w:line="560" w:lineRule="exact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附件：</w:t>
      </w:r>
    </w:p>
    <w:p w14:paraId="73E83FB7" w14:textId="64BFAB96" w:rsidR="00A47146" w:rsidRDefault="00355885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201</w:t>
      </w:r>
      <w:r w:rsidR="000F77BA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7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级</w:t>
      </w:r>
      <w:r w:rsidR="000F77BA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学生</w:t>
      </w:r>
      <w:r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听取“三大论坛”讲座相关材料审核合格</w:t>
      </w:r>
      <w:r w:rsidR="00914215">
        <w:rPr>
          <w:rFonts w:ascii="黑体" w:eastAsia="黑体" w:hAnsi="黑体" w:cs="黑体" w:hint="eastAsia"/>
          <w:bCs/>
          <w:sz w:val="32"/>
          <w:szCs w:val="32"/>
          <w:shd w:val="clear" w:color="auto" w:fill="FFFFFF"/>
        </w:rPr>
        <w:t>名单</w:t>
      </w:r>
    </w:p>
    <w:tbl>
      <w:tblPr>
        <w:tblW w:w="7933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1240"/>
        <w:gridCol w:w="2250"/>
        <w:gridCol w:w="2679"/>
        <w:gridCol w:w="1134"/>
      </w:tblGrid>
      <w:tr w:rsidR="00914215" w:rsidRPr="00914215" w14:paraId="44FF6C7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AA98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06709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A34D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学号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CEE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D553DF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听取次数</w:t>
            </w:r>
          </w:p>
        </w:tc>
      </w:tr>
      <w:tr w:rsidR="00914215" w:rsidRPr="00914215" w14:paraId="095091A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05AD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D97C2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龚文交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D287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6CCA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64FD2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914215" w:rsidRPr="00914215" w14:paraId="1B43C480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F01D9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AB071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钟其利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CA94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20170106110156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37803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3E4E04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</w:tr>
      <w:tr w:rsidR="00914215" w:rsidRPr="00914215" w14:paraId="7BC8768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61C3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047EC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张端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7FB51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20170103060650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2FA5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59A98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14215" w:rsidRPr="00914215" w14:paraId="67089042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9045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A981C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陈娟娟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E5BF1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20170103060303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E1780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5883E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14215" w:rsidRPr="00914215" w14:paraId="363C558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9316B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DBED3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黄宇芬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27EBF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20170115010714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9410C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55CA3D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14215" w:rsidRPr="00914215" w14:paraId="165F52A0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43C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9A042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9F3F3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20170103060654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8E70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D43E1B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</w:t>
            </w:r>
          </w:p>
        </w:tc>
      </w:tr>
      <w:tr w:rsidR="00914215" w:rsidRPr="00914215" w14:paraId="02C6B7D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F17C2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3578B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覃静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65621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20170105090430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71FDF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管理科学与工程学院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293AF0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B8174B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89FB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3CE5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徐大鑫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EFF83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20170108070343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12EFB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82F1C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D2CE7B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6891F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B55F2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石庆元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0FC5D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20170103060629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249F5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00CFB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CF21524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C2EBB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DAA6B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吴媛媛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9F03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20170103060641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1BAB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23AEB4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F23EECE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21F98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F1FE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罗欢</w:t>
            </w: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欢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2731D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20170106110325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B0C26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FB30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5A919C1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8D37D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A324B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龚屏元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C5625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20170115010308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5B85B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25A7F4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F4FDA10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4DB9F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E4CD3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朱小柳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A19A9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20160104000357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3492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会计学院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A118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DDBCD2C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D661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F3394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丁兴艳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E860D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20170106110706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7ACA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06C5B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12BB8B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5AB7F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4FAA2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付亚婷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3ED7C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E8F00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4DAE7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5787B58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5B27D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15372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吴天</w:t>
            </w: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一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0D1C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20170108070241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AC31C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FF915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1006D6A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20C1C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B79F5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杨宗毅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691D4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20170103060647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9527F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2B6CF9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8707E62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7256F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80462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游进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105E5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20170108070348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0052D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信息学院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82D58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674174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AD414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19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AE2C2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蒋军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E12C4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20170103060613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DA7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A9A035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1D99BA0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AEBD2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9BC61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石玉莲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0AD49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20170103060230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8A913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F14465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326FAE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4272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CF282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叶国泰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4485D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20170105090246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F2D8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管科学院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22BCB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0FBBCB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74B9A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02081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肖楠</w:t>
            </w: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楠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FC3EF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20170109080841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7FB4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33F5DBB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7F50CA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83233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EA454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陈佳琪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6F8D6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20170109080403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908A8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1E216D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5FD6DE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F3CD3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13BF2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胡远梅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99C3E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20170109080611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FFCD18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F24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FDF044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6DD29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33DF7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祖锦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19DF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20170109080560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E5171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B3C6D0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41C600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B34AF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50C52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</w:t>
            </w: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世</w:t>
            </w:r>
            <w:proofErr w:type="gramEnd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A7F23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20170109080416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4C0D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65BD50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C17342A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9DE98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15B8B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龙麒麟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5C0CE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20170115010424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A691F7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E8EE9F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EEE846C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8E00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79CA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邱倩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407A6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20170115010232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541F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E0C4E6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6EB5D1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5AE70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E799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6BABF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20170115010748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AFE95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9839BA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B59BCE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5F81B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FF359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王霓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B70CD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20170115010538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5B2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7DE8D3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98F2D24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B079A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37DB0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郑永恒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DB645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20170115010156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4C5D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72625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A7F940E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C378E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03498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潘运仙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2849B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20170105090626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A08F2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管理科学与工程学院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A0A250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3D50357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FB16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24BD5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吴永情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808A0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20170105090639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CC73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管理科学与工程学院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B3BFE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87C52E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DE9F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34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35558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毛李根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1F5A6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20170102060325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DD434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6B6E88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1170CB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B57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33733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张兰</w:t>
            </w: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兰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D914D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20170102060450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0298D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D295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7FC7E47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0F33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8EB00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顾彤政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33DA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20170115010708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6206D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AD3CA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23061B7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8538B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DCC26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罗琪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ADD0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20170106110525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9E602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BE015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5E45F9A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18C6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31382D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李文英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E3F0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20170106110517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14C4B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C4E4A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43CAFD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53464F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11752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罗德鹃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C724F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20170109080124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E1F77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0557F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4FC6BA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33C37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DEBB0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李凌芳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BA76E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20170109080515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714B7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683D16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A029DE1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BBC14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F1F31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吕</w:t>
            </w:r>
            <w:proofErr w:type="gramEnd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月月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07ABB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20170115010126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52AC8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B24B6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0D901D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6FB22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1368B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A47AA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20170115010502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019BD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54AF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579B899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28DD2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B96D5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陈娅兰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A4D38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20170115010503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548CB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A6D65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0265C1C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B9C2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91499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方倩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C1417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20170115010706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F9EFC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70E5A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C664F02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A852F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84DCA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赵玉连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11B6A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20170115010755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80EA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7750DF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3B4C56E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F1CAF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03DA9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吴德顺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E4C40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20170109080439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41ABE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6C3833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52CB484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07030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0CC76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杨潇潇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4A0D9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20170109080448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F9020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D0612D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A482532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161C7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50076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龚婷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380CD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20170106110309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52B1C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7B3FB8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3374022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C7E79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0BC85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付含羽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11BEE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20170106110308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D62D3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925E44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35D1239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4124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5DCA9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史剑侠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30ECE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20170109080430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E082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8C9C83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42AD648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90FD3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4FA92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田仁平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1A475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20170109080333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30AC1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46475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87AAC0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6B323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157D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陈小佳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042DAD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20170109080404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D27C4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F70B55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830EC3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271EF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DC35C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程欣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07449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20170109080405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E045E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59278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F6230B7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E400E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02A95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邓萍萍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26E37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20170109080406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F03D6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710F3B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9B40CB8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F38DA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8D5FA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09CA2A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20170109080247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17BD1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BE5448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C303821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8E26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BF1A6E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于敏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9C31D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20170109080450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31347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B5880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21721A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E61DA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0D984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张玉堂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98474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20170109080556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F3DE1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99CDEA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A019496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C740F1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72C68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柏光礼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36401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20170109080601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4BA1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A4168A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A048B6C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9ADF9E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593B0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</w:t>
            </w: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蒗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B790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20170109080353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9DEAF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4ACF6E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608A390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658D9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F6C90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王盛慧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A06B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20170109080137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2FEB0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592C63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B5F50D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77A93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443C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C81E9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20170109080628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ACB7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6C860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308A18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ACA00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383B2E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黄平莉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737F5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20170109080612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91F9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6EE9B6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448227C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2919D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CD16C0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代方敏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92A2C5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20170106110305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F42A1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EFEE948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30289C3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E5FB2C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A844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范亿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391D85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20170102060307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D26143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E2772B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3B53ED2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6BA8D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3970B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李文浦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A5EBD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20170102060317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550B9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A9949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280E20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379DF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FB4A00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张松花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6BA0A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20170102060351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EFE1EF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F7122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F102AE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56CCBC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9D3C22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杨雄娜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CC390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20170102060376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4B543E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FA8D6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1EBFC60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4B6C8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8FA49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周欢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3A98F5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20170102060553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EBF03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86A528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A6D5964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3DBCB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69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C7DFAD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袁柔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0D110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20170102060548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53FEB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60320F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986280A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0B396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A609B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谢良敏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FC7D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20170115010544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3331F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10B1EA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9D0762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ACCC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4F545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刘丽梅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D62C03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20170106110520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7472D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65934A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72DDEAE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D51317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lastRenderedPageBreak/>
              <w:t>72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2D19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苟文娅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90166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20170112050209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B93BC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5FAA9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68B7229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8A758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B26B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李志柔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9810B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20170103060818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C53F9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工商管理学院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24CC1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5F1556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D61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9C661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彭欢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05CD1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20170109080428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989B9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8956284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432683E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66C03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E7D4D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宋婧霞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DE23E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20170115010533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B1484A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30C5F1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C7E90BF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9EBDC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FE2A5F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张易川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05396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20170115010154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776A3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31FB3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89A4839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83B24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5BEF5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余思慧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8CAD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20170115010151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8B9BC3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7E35E03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E489D3B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1D16FD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78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BCBA0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余进江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53AD6A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20170109080650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4A5CD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D7EA6A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A020A8A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2C4A72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79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DE21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孙亚祥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E701B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20170106110334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39AB4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公共管理学院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B6C04D4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57207E7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5B1B9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80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3E1FF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赵益林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5CEB5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20170109080558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BE6E8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A33B22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14E7583D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A1540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81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228457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谢祥欢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3BBC9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20170109080842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BFF06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75CA86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F14CAF6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A30E2D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82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7A50C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冯泽容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79CED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20170109080308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F01D5B1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6FC63C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39DF1035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BBAE6B5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83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C316F1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王堂花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7FAE2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20170112050440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49F8F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E12F43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23673F54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7D863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84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391BD7A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proofErr w:type="gramStart"/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吴德丽</w:t>
            </w:r>
            <w:proofErr w:type="gram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1EA339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20170112050442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689A8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数统学院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FBDD5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5</w:t>
            </w:r>
          </w:p>
        </w:tc>
      </w:tr>
      <w:tr w:rsidR="00914215" w:rsidRPr="00914215" w14:paraId="0CAA264E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F5427F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85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E04D8D4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梁成朵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FF1CEC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20170109080817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0576C2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A9AEF7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14215" w:rsidRPr="00914215" w14:paraId="3F05F236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68C3960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86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C821D2B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王科平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A6003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20170109080136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963391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文法学院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91EB89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4</w:t>
            </w:r>
          </w:p>
        </w:tc>
      </w:tr>
      <w:tr w:rsidR="00914215" w:rsidRPr="00914215" w14:paraId="5F432A87" w14:textId="77777777" w:rsidTr="004E1CCF">
        <w:trPr>
          <w:trHeight w:val="350"/>
          <w:jc w:val="center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229DCCE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87</w:t>
            </w:r>
          </w:p>
        </w:tc>
        <w:tc>
          <w:tcPr>
            <w:tcW w:w="1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08A6D8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杨湖海</w:t>
            </w:r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AEC6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20170115010447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3E909D" w14:textId="77777777" w:rsidR="00914215" w:rsidRPr="00914215" w:rsidRDefault="00914215" w:rsidP="00914215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大数据应用与经济学院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E90BB" w14:textId="77777777" w:rsidR="00914215" w:rsidRPr="00914215" w:rsidRDefault="00914215" w:rsidP="00914215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Cs w:val="21"/>
              </w:rPr>
            </w:pPr>
            <w:r w:rsidRPr="00914215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3</w:t>
            </w:r>
          </w:p>
        </w:tc>
      </w:tr>
    </w:tbl>
    <w:p w14:paraId="2FE14BCA" w14:textId="77777777" w:rsidR="00A47146" w:rsidRDefault="00A47146">
      <w:pPr>
        <w:spacing w:line="560" w:lineRule="exact"/>
        <w:jc w:val="center"/>
        <w:rPr>
          <w:rFonts w:ascii="黑体" w:eastAsia="黑体" w:hAnsi="黑体" w:cs="黑体"/>
          <w:bCs/>
          <w:sz w:val="32"/>
          <w:szCs w:val="32"/>
          <w:shd w:val="clear" w:color="auto" w:fill="FFFFFF"/>
        </w:rPr>
      </w:pPr>
    </w:p>
    <w:sectPr w:rsidR="00A471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11FB94" w14:textId="77777777" w:rsidR="004F09AD" w:rsidRDefault="004F09AD" w:rsidP="001824F3">
      <w:r>
        <w:separator/>
      </w:r>
    </w:p>
  </w:endnote>
  <w:endnote w:type="continuationSeparator" w:id="0">
    <w:p w14:paraId="6D68C913" w14:textId="77777777" w:rsidR="004F09AD" w:rsidRDefault="004F09AD" w:rsidP="00182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2944BE" w14:textId="77777777" w:rsidR="004F09AD" w:rsidRDefault="004F09AD" w:rsidP="001824F3">
      <w:r>
        <w:separator/>
      </w:r>
    </w:p>
  </w:footnote>
  <w:footnote w:type="continuationSeparator" w:id="0">
    <w:p w14:paraId="760AE607" w14:textId="77777777" w:rsidR="004F09AD" w:rsidRDefault="004F09AD" w:rsidP="001824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8D42168"/>
    <w:rsid w:val="000F77BA"/>
    <w:rsid w:val="001824F3"/>
    <w:rsid w:val="001D35DF"/>
    <w:rsid w:val="00355885"/>
    <w:rsid w:val="004E1CCF"/>
    <w:rsid w:val="004F09AD"/>
    <w:rsid w:val="0051473C"/>
    <w:rsid w:val="00581C80"/>
    <w:rsid w:val="00620A75"/>
    <w:rsid w:val="008A132D"/>
    <w:rsid w:val="00914215"/>
    <w:rsid w:val="00957487"/>
    <w:rsid w:val="00970AF9"/>
    <w:rsid w:val="00A47146"/>
    <w:rsid w:val="00DE5BB7"/>
    <w:rsid w:val="00EA020B"/>
    <w:rsid w:val="00F27E5F"/>
    <w:rsid w:val="00F93246"/>
    <w:rsid w:val="14483DBD"/>
    <w:rsid w:val="27C02A27"/>
    <w:rsid w:val="28DB5923"/>
    <w:rsid w:val="2DC710A1"/>
    <w:rsid w:val="457B59D2"/>
    <w:rsid w:val="46B37B96"/>
    <w:rsid w:val="48D42168"/>
    <w:rsid w:val="586A36E6"/>
    <w:rsid w:val="5ED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1B6D46"/>
  <w15:docId w15:val="{D3C4C473-B49F-4457-9EC7-AE9421BC2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qFormat/>
    <w:rPr>
      <w:color w:val="0000FF"/>
      <w:u w:val="single"/>
    </w:rPr>
  </w:style>
  <w:style w:type="character" w:customStyle="1" w:styleId="font81">
    <w:name w:val="font8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  <w:style w:type="character" w:customStyle="1" w:styleId="a6">
    <w:name w:val="页眉 字符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706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422</Words>
  <Characters>2411</Characters>
  <Application>Microsoft Office Word</Application>
  <DocSecurity>0</DocSecurity>
  <Lines>20</Lines>
  <Paragraphs>5</Paragraphs>
  <ScaleCrop>false</ScaleCrop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weijingang</dc:creator>
  <cp:lastModifiedBy>登宇 伍</cp:lastModifiedBy>
  <cp:revision>2</cp:revision>
  <cp:lastPrinted>2019-12-04T05:56:00Z</cp:lastPrinted>
  <dcterms:created xsi:type="dcterms:W3CDTF">2020-12-01T13:18:00Z</dcterms:created>
  <dcterms:modified xsi:type="dcterms:W3CDTF">2020-12-01T13:18:00Z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